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4F1" w:rsidRPr="00733D12" w:rsidRDefault="00FC14F1" w:rsidP="00FC14F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C14F1" w:rsidRPr="00733D12" w:rsidRDefault="00FC14F1" w:rsidP="00FC14F1">
      <w:pPr>
        <w:jc w:val="center"/>
        <w:rPr>
          <w:rFonts w:ascii="Times New Roman" w:hAnsi="Times New Roman"/>
          <w:b/>
        </w:rPr>
      </w:pPr>
      <w:r w:rsidRPr="00733D12">
        <w:rPr>
          <w:rFonts w:ascii="Times New Roman" w:hAnsi="Times New Roman"/>
          <w:b/>
        </w:rPr>
        <w:t xml:space="preserve"> 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7253A9">
        <w:rPr>
          <w:rFonts w:ascii="Times New Roman" w:hAnsi="Times New Roman"/>
          <w:b/>
          <w:sz w:val="24"/>
        </w:rPr>
        <w:t>21</w:t>
      </w:r>
      <w:bookmarkStart w:id="0" w:name="_GoBack"/>
      <w:bookmarkEnd w:id="0"/>
      <w:r w:rsidR="00C6283E">
        <w:rPr>
          <w:rFonts w:ascii="Times New Roman" w:hAnsi="Times New Roman"/>
          <w:b/>
          <w:sz w:val="24"/>
        </w:rPr>
        <w:t>.07.2022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7253A9">
        <w:rPr>
          <w:rFonts w:ascii="Times New Roman" w:hAnsi="Times New Roman"/>
          <w:b/>
          <w:sz w:val="24"/>
        </w:rPr>
        <w:t xml:space="preserve"> 48</w:t>
      </w:r>
      <w:r w:rsidR="00C6792D" w:rsidRPr="00586657">
        <w:rPr>
          <w:rFonts w:ascii="Times New Roman" w:hAnsi="Times New Roman"/>
          <w:b/>
          <w:sz w:val="24"/>
        </w:rPr>
        <w:t xml:space="preserve">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Б</w:t>
      </w:r>
      <w:r w:rsidR="00FC14F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ольшая Рязань 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Б</w:t>
      </w:r>
      <w:r w:rsidR="00FC14F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ольшая Рязань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FC14F1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«Вестник  </w:t>
      </w:r>
      <w:r w:rsidR="00E852A5">
        <w:rPr>
          <w:rFonts w:ascii="Times New Roman" w:eastAsia="Calibri" w:hAnsi="Times New Roman" w:cs="Times New Roman"/>
          <w:sz w:val="24"/>
          <w:szCs w:val="24"/>
        </w:rPr>
        <w:t>Б</w:t>
      </w:r>
      <w:r w:rsidR="00FC14F1">
        <w:rPr>
          <w:rFonts w:ascii="Times New Roman" w:eastAsia="Calibri" w:hAnsi="Times New Roman" w:cs="Times New Roman"/>
          <w:sz w:val="24"/>
          <w:szCs w:val="24"/>
        </w:rPr>
        <w:t>ольшой Рязани» и на официальном сайте 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дминистрации сельского поселения </w:t>
      </w:r>
      <w:r w:rsidR="00E852A5">
        <w:rPr>
          <w:rFonts w:ascii="Times New Roman" w:eastAsia="Calibri" w:hAnsi="Times New Roman" w:cs="Times New Roman"/>
          <w:sz w:val="24"/>
          <w:szCs w:val="24"/>
        </w:rPr>
        <w:t>Бо</w:t>
      </w:r>
      <w:r w:rsidR="00FC14F1">
        <w:rPr>
          <w:rFonts w:ascii="Times New Roman" w:eastAsia="Calibri" w:hAnsi="Times New Roman" w:cs="Times New Roman"/>
          <w:sz w:val="24"/>
          <w:szCs w:val="24"/>
        </w:rPr>
        <w:t>льшая Рязань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http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://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b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ryazan</w:t>
        </w:r>
        <w:proofErr w:type="spellEnd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stavrsp</w:t>
        </w:r>
        <w:proofErr w:type="spellEnd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C6792D" w:rsidRDefault="000E2BB7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FC14F1">
        <w:rPr>
          <w:rFonts w:ascii="Times New Roman" w:hAnsi="Times New Roman"/>
          <w:sz w:val="24"/>
          <w:szCs w:val="24"/>
        </w:rPr>
        <w:t>главы сельского поселения</w:t>
      </w:r>
    </w:p>
    <w:p w:rsidR="00FC14F1" w:rsidRPr="00C6792D" w:rsidRDefault="00FC14F1" w:rsidP="00FC14F1">
      <w:pPr>
        <w:spacing w:after="0"/>
        <w:ind w:right="283"/>
        <w:rPr>
          <w:i/>
        </w:rPr>
      </w:pPr>
      <w:r>
        <w:rPr>
          <w:rFonts w:ascii="Times New Roman" w:hAnsi="Times New Roman"/>
          <w:sz w:val="24"/>
          <w:szCs w:val="24"/>
        </w:rPr>
        <w:t>Большая Рязань                                                                                                    М.М. Ершова</w:t>
      </w: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FC14F1">
        <w:rPr>
          <w:rFonts w:ascii="Times New Roman" w:eastAsia="Calibri" w:hAnsi="Times New Roman" w:cs="Times New Roman"/>
          <w:sz w:val="18"/>
          <w:szCs w:val="18"/>
        </w:rPr>
        <w:t>Большая Рязань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FC14F1" w:rsidRDefault="000E2BB7" w:rsidP="00FC14F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C14F1" w:rsidRPr="00FC14F1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от 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21.07.2022</w:t>
      </w:r>
      <w:r w:rsidR="00C6283E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   </w:t>
      </w:r>
      <w:r w:rsidR="00C6792D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48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FC14F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>мероприятий по улучшению качества питьевой воды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</w:t>
      </w:r>
      <w:r w:rsidR="00FC14F1" w:rsidRPr="00C304B1">
        <w:rPr>
          <w:rFonts w:ascii="Times New Roman" w:hAnsi="Times New Roman" w:cs="Times New Roman"/>
          <w:b/>
          <w:sz w:val="24"/>
          <w:szCs w:val="24"/>
        </w:rPr>
        <w:t>поселения Большая</w:t>
      </w:r>
      <w:r w:rsidR="00FC14F1">
        <w:rPr>
          <w:rFonts w:ascii="Times New Roman" w:hAnsi="Times New Roman" w:cs="Times New Roman"/>
          <w:b/>
          <w:sz w:val="24"/>
          <w:szCs w:val="24"/>
        </w:rPr>
        <w:t xml:space="preserve"> Рязань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</w:t>
            </w:r>
            <w:r w:rsidR="00FC14F1">
              <w:rPr>
                <w:rFonts w:ascii="Times New Roman" w:hAnsi="Times New Roman" w:cs="Times New Roman"/>
              </w:rPr>
              <w:t xml:space="preserve">министрация </w:t>
            </w:r>
          </w:p>
          <w:p w:rsidR="000E2BB7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FC14F1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C14F1" w:rsidRPr="000C6C42" w:rsidTr="000C6C42">
        <w:trPr>
          <w:trHeight w:val="566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FC14F1" w:rsidRPr="000C6C42" w:rsidRDefault="00FC14F1" w:rsidP="00FC14F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FC14F1" w:rsidRPr="000C6C42" w:rsidRDefault="00FC14F1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июнь-сентябрь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C14F1" w:rsidRPr="000C6C42" w:rsidTr="000C6C42">
        <w:trPr>
          <w:trHeight w:val="1313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FC14F1" w:rsidRPr="000C6C42" w:rsidRDefault="00FC14F1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FC14F1" w:rsidRPr="000C6C42" w:rsidRDefault="00FC14F1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7253A9"/>
    <w:rsid w:val="007266A2"/>
    <w:rsid w:val="007A0DE5"/>
    <w:rsid w:val="00AF5C25"/>
    <w:rsid w:val="00C053F1"/>
    <w:rsid w:val="00C6283E"/>
    <w:rsid w:val="00C6792D"/>
    <w:rsid w:val="00E852A5"/>
    <w:rsid w:val="00EA3A48"/>
    <w:rsid w:val="00FC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774E10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qFormat/>
    <w:rsid w:val="00FC14F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.ryazan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667</Words>
  <Characters>3805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2022-07-21T10:57:00Z</cp:lastPrinted>
  <dcterms:created xsi:type="dcterms:W3CDTF">2020-02-20T10:34:00Z</dcterms:created>
  <dcterms:modified xsi:type="dcterms:W3CDTF">2022-07-21T10:59:00Z</dcterms:modified>
</cp:coreProperties>
</file>